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4765" w14:textId="77777777" w:rsidR="00063299" w:rsidRDefault="00000000">
      <w:pPr>
        <w:shd w:val="clear" w:color="auto" w:fill="FFFFFF" w:themeFill="background1"/>
        <w:spacing w:after="0" w:line="240" w:lineRule="auto"/>
        <w:ind w:left="9" w:right="0" w:firstLine="0"/>
        <w:jc w:val="center"/>
        <w:rPr>
          <w:rFonts w:asciiTheme="minorHAnsi" w:hAnsiTheme="minorHAnsi" w:cstheme="minorHAnsi"/>
          <w:color w:val="A6A6A6" w:themeColor="background1" w:themeShade="A6"/>
          <w:sz w:val="36"/>
          <w:szCs w:val="24"/>
        </w:rPr>
      </w:pPr>
      <w:r>
        <w:rPr>
          <w:rFonts w:asciiTheme="minorHAnsi" w:hAnsiTheme="minorHAnsi" w:cstheme="minorHAnsi"/>
          <w:color w:val="A6A6A6" w:themeColor="background1" w:themeShade="A6"/>
          <w:sz w:val="36"/>
          <w:szCs w:val="24"/>
        </w:rPr>
        <w:t>CARTA INTESTATA</w:t>
      </w:r>
    </w:p>
    <w:p w14:paraId="6C94C8F4" w14:textId="77777777" w:rsidR="00063299" w:rsidRDefault="00063299">
      <w:pPr>
        <w:spacing w:after="0" w:line="240" w:lineRule="auto"/>
        <w:ind w:left="9" w:right="0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22EE32A0" w14:textId="77777777" w:rsidR="00063299" w:rsidRDefault="00000000">
      <w:pPr>
        <w:spacing w:after="0" w:line="240" w:lineRule="auto"/>
        <w:ind w:left="10" w:right="1103" w:hanging="10"/>
        <w:jc w:val="right"/>
      </w:pPr>
      <w:r>
        <w:rPr>
          <w:rFonts w:asciiTheme="minorHAnsi" w:hAnsiTheme="minorHAnsi" w:cstheme="minorHAnsi"/>
          <w:b/>
          <w:sz w:val="24"/>
          <w:szCs w:val="24"/>
        </w:rPr>
        <w:t>Alla Comune di Polignano a Mare</w:t>
      </w:r>
    </w:p>
    <w:p w14:paraId="2718F2E0" w14:textId="77777777" w:rsidR="00063299" w:rsidRDefault="00000000">
      <w:pPr>
        <w:spacing w:after="0" w:line="240" w:lineRule="auto"/>
        <w:ind w:left="10" w:right="1103" w:hanging="10"/>
        <w:jc w:val="right"/>
      </w:pPr>
      <w:r>
        <w:rPr>
          <w:rFonts w:asciiTheme="minorHAnsi" w:hAnsiTheme="minorHAnsi" w:cstheme="minorHAnsi"/>
          <w:b/>
          <w:sz w:val="24"/>
          <w:szCs w:val="24"/>
        </w:rPr>
        <w:t>Ufficio SUAP</w:t>
      </w:r>
    </w:p>
    <w:p w14:paraId="032A518C" w14:textId="77777777" w:rsidR="00063299" w:rsidRDefault="00000000">
      <w:pPr>
        <w:spacing w:after="0" w:line="240" w:lineRule="auto"/>
        <w:ind w:left="10" w:right="1103" w:hanging="10"/>
        <w:jc w:val="right"/>
      </w:pPr>
      <w:r>
        <w:rPr>
          <w:rFonts w:asciiTheme="minorHAnsi" w:hAnsiTheme="minorHAnsi" w:cstheme="minorHAnsi"/>
          <w:sz w:val="24"/>
          <w:szCs w:val="24"/>
        </w:rPr>
        <w:t xml:space="preserve">PEC: </w:t>
      </w:r>
      <w:hyperlink r:id="rId7">
        <w:r>
          <w:rPr>
            <w:rStyle w:val="Collegamentoipertestuale"/>
            <w:rFonts w:asciiTheme="minorHAnsi" w:hAnsiTheme="minorHAnsi" w:cstheme="minorHAnsi"/>
            <w:sz w:val="24"/>
            <w:szCs w:val="24"/>
            <w:u w:val="none" w:color="000000"/>
          </w:rPr>
          <w:t>protocollo@pec.comune.polignanoamare.ba.it</w:t>
        </w:r>
      </w:hyperlink>
    </w:p>
    <w:p w14:paraId="098716FE" w14:textId="77777777" w:rsidR="00063299" w:rsidRDefault="00063299">
      <w:pPr>
        <w:spacing w:after="0" w:line="240" w:lineRule="auto"/>
        <w:ind w:left="10" w:right="1103" w:hanging="10"/>
        <w:jc w:val="right"/>
        <w:rPr>
          <w:rFonts w:asciiTheme="minorHAnsi" w:hAnsiTheme="minorHAnsi" w:cstheme="minorHAnsi"/>
          <w:sz w:val="24"/>
          <w:szCs w:val="24"/>
        </w:rPr>
      </w:pPr>
    </w:p>
    <w:p w14:paraId="1E89CB6B" w14:textId="77777777" w:rsidR="00063299" w:rsidRDefault="00063299">
      <w:pPr>
        <w:spacing w:after="0" w:line="240" w:lineRule="auto"/>
        <w:ind w:left="10" w:right="1103" w:hanging="10"/>
        <w:rPr>
          <w:rFonts w:asciiTheme="minorHAnsi" w:hAnsiTheme="minorHAnsi" w:cstheme="minorHAnsi"/>
          <w:sz w:val="24"/>
          <w:szCs w:val="24"/>
        </w:rPr>
      </w:pPr>
    </w:p>
    <w:p w14:paraId="274D9ABC" w14:textId="77777777" w:rsidR="00063299" w:rsidRDefault="00000000">
      <w:pPr>
        <w:spacing w:after="0" w:line="276" w:lineRule="auto"/>
        <w:ind w:left="1276" w:right="-3" w:hanging="127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OGGETTO: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DOMANDA Dl PARTECIPAZIONE AI MERCATINI NELL’AMBITO DELLA MANIFESTAZIONE DENOMINATA </w:t>
      </w:r>
      <w:r>
        <w:rPr>
          <w:rFonts w:asciiTheme="minorHAnsi" w:eastAsia="Candara" w:hAnsiTheme="minorHAnsi" w:cs="Candara"/>
          <w:b/>
          <w:i/>
          <w:iCs/>
          <w:sz w:val="24"/>
          <w:szCs w:val="24"/>
        </w:rPr>
        <w:t>“Festività 2025 - ‘26 a Polignano a Mare”.</w:t>
      </w:r>
    </w:p>
    <w:p w14:paraId="6735E4D7" w14:textId="77777777" w:rsidR="00063299" w:rsidRDefault="0006329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1998F9B1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sottoscritto/a…………………………………………….……………………………………………………………………………. nato/a………………………………………………………………………………..……………….. (………..) il ……./……./…………</w:t>
      </w:r>
    </w:p>
    <w:p w14:paraId="1CAFB48C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…………………………………………….. (…………) via ………………………………………..………… n …………….</w:t>
      </w:r>
    </w:p>
    <w:p w14:paraId="1BAE3002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C.F: ………………………………………………………………………………. P. IVA : …………………………………………………….</w:t>
      </w:r>
    </w:p>
    <w:p w14:paraId="04748BB4" w14:textId="77777777" w:rsidR="0006329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e-mail ………………………………………………………………………………………………………………………………………………</w:t>
      </w:r>
    </w:p>
    <w:p w14:paraId="06203D1B" w14:textId="77777777" w:rsidR="0006329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PEC ………………………………………………………………………………………………………………………………………………….</w:t>
      </w:r>
    </w:p>
    <w:p w14:paraId="1DD4D794" w14:textId="77777777" w:rsidR="00063299" w:rsidRDefault="00000000">
      <w:pPr>
        <w:tabs>
          <w:tab w:val="center" w:pos="919"/>
          <w:tab w:val="center" w:pos="5731"/>
        </w:tabs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Tel/Cell …………………………………………………………………………………………………………………………………………….</w:t>
      </w:r>
    </w:p>
    <w:p w14:paraId="095F0709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qualità di</w:t>
      </w:r>
      <w:r>
        <w:rPr>
          <w:noProof/>
        </w:rPr>
        <w:drawing>
          <wp:inline distT="0" distB="0" distL="0" distR="0" wp14:anchorId="7368603C" wp14:editId="0640C919">
            <wp:extent cx="24765" cy="66675"/>
            <wp:effectExtent l="0" t="0" r="0" b="0"/>
            <wp:docPr id="1" name="Picture 5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2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D9593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Promotore</w:t>
      </w:r>
    </w:p>
    <w:p w14:paraId="417FEFCF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Responsabile</w:t>
      </w:r>
    </w:p>
    <w:p w14:paraId="641FB602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Legale rappresentante</w:t>
      </w:r>
    </w:p>
    <w:p w14:paraId="2F965474" w14:textId="77777777" w:rsidR="00063299" w:rsidRDefault="0006329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3532A4EE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dell'Associazione /Società</w:t>
      </w:r>
      <w:r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72EE208A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con sede in …………………………………………………………………………………………..………………………….. </w:t>
      </w:r>
      <w:r>
        <w:rPr>
          <w:rFonts w:asciiTheme="minorHAnsi" w:hAnsiTheme="minorHAnsi" w:cstheme="minorHAnsi"/>
          <w:sz w:val="24"/>
          <w:szCs w:val="24"/>
        </w:rPr>
        <w:tab/>
        <w:t>(…………) via ………………………………………..………………………………………………………..…… n …………….;</w:t>
      </w:r>
    </w:p>
    <w:p w14:paraId="3463456B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Ditta individuale: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 con sede in ………………………………………………………………………………………………………………….(………….)</w:t>
      </w:r>
    </w:p>
    <w:p w14:paraId="5F6AFA4D" w14:textId="77777777" w:rsidR="00063299" w:rsidRDefault="00000000">
      <w:pPr>
        <w:pStyle w:val="Paragrafoelenco"/>
        <w:spacing w:after="0" w:line="276" w:lineRule="auto"/>
        <w:ind w:left="426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via…………………………………………………………………………………………………………………………………..n………;</w:t>
      </w:r>
    </w:p>
    <w:p w14:paraId="26115369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artigiano</w:t>
      </w:r>
      <w:r>
        <w:rPr>
          <w:rFonts w:asciiTheme="minorHAnsi" w:hAnsiTheme="minorHAnsi" w:cstheme="minorHAnsi"/>
          <w:sz w:val="24"/>
          <w:szCs w:val="24"/>
        </w:rPr>
        <w:t xml:space="preserve"> iscritto al registro imprese C.C.I.A. di ………………………………………………………… al n. ……………..produzione e vendita dei seguenti prodotti in elenco allegati;</w:t>
      </w:r>
    </w:p>
    <w:p w14:paraId="01B9AB28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operatore che vende ed espone i propri oggetti d'arte e opere d'ingegno a carattere creativo</w:t>
      </w:r>
      <w:r>
        <w:rPr>
          <w:rFonts w:asciiTheme="minorHAnsi" w:hAnsiTheme="minorHAnsi" w:cstheme="minorHAnsi"/>
          <w:sz w:val="24"/>
          <w:szCs w:val="24"/>
        </w:rPr>
        <w:t>, purché in maniera non professionale, ai sensi dell'art. 1, comma 3, punto i), della L.R. Puglia n. 24 del 16.04.2015, per la vendita dei seguenti prodotti in elenco allegati;</w:t>
      </w:r>
    </w:p>
    <w:p w14:paraId="4AE7BFFF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426" w:right="-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coltivatore diretto</w:t>
      </w:r>
      <w:r>
        <w:rPr>
          <w:rFonts w:asciiTheme="minorHAnsi" w:hAnsiTheme="minorHAnsi" w:cstheme="minorHAnsi"/>
          <w:sz w:val="24"/>
          <w:szCs w:val="24"/>
        </w:rPr>
        <w:t>, ai sensi del decreto legislativo 228/2001, per la vendita dei seguenti prodotti in elenco allegati;</w:t>
      </w:r>
    </w:p>
    <w:p w14:paraId="37BD88C2" w14:textId="77777777" w:rsidR="00063299" w:rsidRDefault="00000000">
      <w:pPr>
        <w:pStyle w:val="Paragrafoelenco"/>
        <w:numPr>
          <w:ilvl w:val="0"/>
          <w:numId w:val="1"/>
        </w:numPr>
        <w:spacing w:after="0" w:line="276" w:lineRule="auto"/>
        <w:ind w:left="10" w:right="-3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artigiano del settore alimentare di prodotti agroalimentari biologici e/o tipici pugliesi, comunque, non industriali</w:t>
      </w:r>
      <w:r>
        <w:rPr>
          <w:rFonts w:asciiTheme="minorHAnsi" w:hAnsiTheme="minorHAnsi" w:cstheme="minorHAnsi"/>
          <w:sz w:val="24"/>
          <w:szCs w:val="24"/>
        </w:rPr>
        <w:t xml:space="preserve"> iscritto al registro imprese C.C.I.A. di ……………………………………  ,,,,,,,,,,,,,…………………… al n. ……………..produzione e vendita dei seguenti prodotti in elenco allegati</w:t>
      </w:r>
    </w:p>
    <w:p w14:paraId="7D345343" w14:textId="77777777" w:rsidR="00063299" w:rsidRDefault="00063299">
      <w:pPr>
        <w:pStyle w:val="Paragrafoelenco"/>
        <w:spacing w:after="0" w:line="276" w:lineRule="auto"/>
        <w:ind w:left="10" w:right="-3" w:firstLine="0"/>
        <w:rPr>
          <w:rFonts w:asciiTheme="minorHAnsi" w:hAnsiTheme="minorHAnsi" w:cstheme="minorHAnsi"/>
          <w:sz w:val="24"/>
          <w:szCs w:val="24"/>
        </w:rPr>
      </w:pPr>
    </w:p>
    <w:p w14:paraId="5B6B3AE8" w14:textId="77777777" w:rsidR="00063299" w:rsidRDefault="00000000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BBFC301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concessione di occupazione di suolo pubblico con l'assegnazione di n. 1 spazio espositivo nei mercatini nell’ambito della manifestazione denominata </w:t>
      </w:r>
      <w:r>
        <w:rPr>
          <w:rFonts w:asciiTheme="minorHAnsi" w:hAnsiTheme="minorHAnsi" w:cstheme="minorHAnsi"/>
          <w:b/>
          <w:i/>
          <w:sz w:val="24"/>
          <w:szCs w:val="24"/>
        </w:rPr>
        <w:t>“Festività 2025 - ‘26 a Polignano a Mare”</w:t>
      </w:r>
    </w:p>
    <w:p w14:paraId="46A8C658" w14:textId="77777777" w:rsidR="00063299" w:rsidRDefault="00063299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</w:p>
    <w:p w14:paraId="53CDF4A9" w14:textId="77777777" w:rsidR="00063299" w:rsidRDefault="00000000">
      <w:pPr>
        <w:spacing w:after="0" w:line="276" w:lineRule="auto"/>
        <w:ind w:left="0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Il sottoscritto, consapevole che dichiarazioni mendaci, falsità negli atti e uso di atti falsi, comportano l'applicazione delle sanzioni penali richiamate dall'art. 76 DPR. 445/2000, sotto la propria responsabilità</w:t>
      </w:r>
    </w:p>
    <w:p w14:paraId="1F2FD74E" w14:textId="77777777" w:rsidR="00063299" w:rsidRDefault="00063299">
      <w:pPr>
        <w:spacing w:after="0" w:line="276" w:lineRule="auto"/>
        <w:ind w:left="10" w:right="-3" w:hanging="10"/>
        <w:rPr>
          <w:rFonts w:asciiTheme="minorHAnsi" w:hAnsiTheme="minorHAnsi" w:cstheme="minorHAnsi"/>
          <w:sz w:val="24"/>
          <w:szCs w:val="24"/>
        </w:rPr>
      </w:pPr>
    </w:p>
    <w:p w14:paraId="096391FF" w14:textId="77777777" w:rsidR="00063299" w:rsidRDefault="00000000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4BE4A220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aver letto e di accettare tutte le disposizioni di cui al presente Avviso Pubblico sui mercatini nell’ambito della manifestazione denominata </w:t>
      </w:r>
      <w:r>
        <w:rPr>
          <w:rFonts w:asciiTheme="minorHAnsi" w:hAnsiTheme="minorHAnsi" w:cstheme="minorHAnsi"/>
          <w:b/>
          <w:i/>
          <w:sz w:val="24"/>
          <w:szCs w:val="24"/>
        </w:rPr>
        <w:t>“Festività 2025 - ‘26 a Polignano a Mare”</w:t>
      </w:r>
    </w:p>
    <w:p w14:paraId="1D2C9233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obbligarsi a riparare tutti gli eventuali danni derivanti dall'occupazione e riconsegnare lo spazio espositivo nello stato in cui lo ha trovato;</w:t>
      </w:r>
    </w:p>
    <w:p w14:paraId="51F16992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esonerare l'Amministrazione Comunale da ogni responsabilità giuridica, fiscale, amministrativa, civile;</w:t>
      </w:r>
    </w:p>
    <w:p w14:paraId="356BE4F9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non aver riportato condanne penali e non aver procedimenti penali pendenti in Italia o all'estero (come da Modello Allegato);</w:t>
      </w:r>
    </w:p>
    <w:p w14:paraId="073C039F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essere in possesso dei requisiti soggettivi antimafia di cui all'art.67 del d.lgs. 06/09/2011 n.159 (come da Modello Allegato);</w:t>
      </w:r>
    </w:p>
    <w:p w14:paraId="2463921A" w14:textId="77777777" w:rsidR="00063299" w:rsidRDefault="00000000">
      <w:pPr>
        <w:pStyle w:val="Paragrafoelenco"/>
        <w:numPr>
          <w:ilvl w:val="0"/>
          <w:numId w:val="4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essere nella seguente condizione:</w:t>
      </w:r>
    </w:p>
    <w:p w14:paraId="1AE8B0C9" w14:textId="77777777" w:rsidR="00063299" w:rsidRDefault="00063299">
      <w:pPr>
        <w:pStyle w:val="Paragrafoelenco"/>
        <w:spacing w:after="0" w:line="276" w:lineRule="auto"/>
        <w:ind w:right="-3" w:firstLine="0"/>
        <w:rPr>
          <w:rFonts w:asciiTheme="minorHAnsi" w:hAnsiTheme="minorHAnsi" w:cstheme="minorHAnsi"/>
          <w:sz w:val="24"/>
          <w:szCs w:val="24"/>
        </w:rPr>
      </w:pPr>
    </w:p>
    <w:p w14:paraId="6BD2D17B" w14:textId="77777777" w:rsidR="00063299" w:rsidRDefault="00000000">
      <w:pPr>
        <w:pStyle w:val="Paragrafoelenco"/>
        <w:numPr>
          <w:ilvl w:val="0"/>
          <w:numId w:val="5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GLI OPERATORI COMMERCIALI:</w:t>
      </w:r>
    </w:p>
    <w:p w14:paraId="11BB39F2" w14:textId="2A87C582" w:rsidR="00063299" w:rsidRDefault="00000000" w:rsidP="009E3D58">
      <w:pPr>
        <w:pStyle w:val="Paragrafoelenco"/>
        <w:numPr>
          <w:ilvl w:val="0"/>
          <w:numId w:val="7"/>
        </w:numPr>
        <w:spacing w:after="0" w:line="276" w:lineRule="auto"/>
        <w:ind w:left="1985" w:right="-3"/>
      </w:pPr>
      <w:r>
        <w:rPr>
          <w:rFonts w:asciiTheme="minorHAnsi" w:hAnsiTheme="minorHAnsi" w:cstheme="minorHAnsi"/>
          <w:sz w:val="24"/>
          <w:szCs w:val="24"/>
        </w:rPr>
        <w:t>di esporre e di porre in vendita prodotti di pelletteria (calzature, cinte, borse)</w:t>
      </w:r>
      <w:r w:rsidR="009E3D58">
        <w:rPr>
          <w:rFonts w:asciiTheme="minorHAnsi" w:hAnsiTheme="minorHAnsi" w:cstheme="minorHAnsi"/>
          <w:sz w:val="24"/>
          <w:szCs w:val="24"/>
        </w:rPr>
        <w:t>.</w:t>
      </w:r>
    </w:p>
    <w:p w14:paraId="56AABFDF" w14:textId="21651ED3" w:rsidR="00063299" w:rsidRDefault="00000000" w:rsidP="009E3D58">
      <w:pPr>
        <w:pStyle w:val="Paragrafoelenco"/>
        <w:numPr>
          <w:ilvl w:val="0"/>
          <w:numId w:val="5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I VENDITORI OCCASIONALI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F8FA85F" w14:textId="77777777" w:rsidR="00063299" w:rsidRDefault="00000000" w:rsidP="009E3D58">
      <w:pPr>
        <w:pStyle w:val="Paragrafoelenco"/>
        <w:numPr>
          <w:ilvl w:val="0"/>
          <w:numId w:val="7"/>
        </w:numPr>
        <w:spacing w:after="0" w:line="276" w:lineRule="auto"/>
        <w:ind w:left="1985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che siano oggetti d'arte e/o opere d'ingegno a carattere creativo realizzati in maniera non professionale.</w:t>
      </w:r>
    </w:p>
    <w:p w14:paraId="753B46F5" w14:textId="77777777" w:rsidR="00063299" w:rsidRDefault="00000000">
      <w:pPr>
        <w:pStyle w:val="Paragrafoelenco"/>
        <w:numPr>
          <w:ilvl w:val="0"/>
          <w:numId w:val="5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GLI ARTIGIANI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E1E2E58" w14:textId="77777777" w:rsidR="00063299" w:rsidRDefault="00000000">
      <w:pPr>
        <w:pStyle w:val="Paragrafoelenco"/>
        <w:numPr>
          <w:ilvl w:val="0"/>
          <w:numId w:val="2"/>
        </w:numPr>
        <w:spacing w:after="0" w:line="276" w:lineRule="auto"/>
        <w:ind w:left="1985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di essere iscritto net Registro delle Imprese n.  ……………… presso la Camera di Commercio di …………………………………………………. in qualità di artigiano e di porre in vendita, pertanto, esclusivamente gli articoli di propria produzione;</w:t>
      </w:r>
    </w:p>
    <w:p w14:paraId="66E4E439" w14:textId="77777777" w:rsidR="00063299" w:rsidRDefault="00000000">
      <w:pPr>
        <w:pStyle w:val="Paragrafoelenco"/>
        <w:numPr>
          <w:ilvl w:val="0"/>
          <w:numId w:val="5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I PRODUTTORI AGRICOLI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6143B17" w14:textId="77777777" w:rsidR="00063299" w:rsidRDefault="00000000" w:rsidP="009E3D58">
      <w:pPr>
        <w:pStyle w:val="Paragrafoelenco"/>
        <w:numPr>
          <w:ilvl w:val="0"/>
          <w:numId w:val="7"/>
        </w:numPr>
        <w:spacing w:after="0" w:line="276" w:lineRule="auto"/>
        <w:ind w:left="1985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effettuare prevalentemente la vendita dei seguenti prodotti:</w:t>
      </w:r>
    </w:p>
    <w:p w14:paraId="012BE023" w14:textId="77777777" w:rsidR="00063299" w:rsidRDefault="00000000">
      <w:pPr>
        <w:pStyle w:val="Paragrafoelenco"/>
        <w:spacing w:after="0" w:line="276" w:lineRule="auto"/>
        <w:ind w:left="1985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25F15" w14:textId="77777777" w:rsidR="00063299" w:rsidRDefault="00000000">
      <w:pPr>
        <w:pStyle w:val="Paragrafoelenco"/>
        <w:numPr>
          <w:ilvl w:val="0"/>
          <w:numId w:val="5"/>
        </w:numPr>
        <w:spacing w:after="0" w:line="276" w:lineRule="auto"/>
        <w:ind w:right="-3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GLI ARTIGIANI DEL SETTORE ALIMENTARE Dl PRODOTTI AGROALIMENTARI BIOLOGICI E/o TIPICI PUGLIESI COMUNQUE NON INDUSTRIALI:</w:t>
      </w:r>
    </w:p>
    <w:p w14:paraId="0C465D3C" w14:textId="2D65840E" w:rsidR="00063299" w:rsidRDefault="00000000" w:rsidP="009E3D58">
      <w:pPr>
        <w:pStyle w:val="Paragrafoelenco"/>
        <w:numPr>
          <w:ilvl w:val="0"/>
          <w:numId w:val="7"/>
        </w:numPr>
        <w:spacing w:after="0" w:line="276" w:lineRule="auto"/>
        <w:ind w:left="1985"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essere iscritto nel Registro delle Imprese n. …………………. presso la Camera di Commercio di …………………………………..…………………. in qualità di artigiano e di porre in vendita, pertanto, esclusivamente gli articoli di propria produzione;</w:t>
      </w:r>
    </w:p>
    <w:p w14:paraId="0273730C" w14:textId="77777777" w:rsidR="00063299" w:rsidRDefault="00063299">
      <w:pPr>
        <w:pStyle w:val="Paragrafoelenco"/>
        <w:spacing w:after="0" w:line="276" w:lineRule="auto"/>
        <w:ind w:left="1650" w:right="-3" w:firstLine="0"/>
        <w:rPr>
          <w:rFonts w:asciiTheme="minorHAnsi" w:hAnsiTheme="minorHAnsi" w:cstheme="minorHAnsi"/>
          <w:sz w:val="24"/>
          <w:szCs w:val="24"/>
        </w:rPr>
      </w:pPr>
    </w:p>
    <w:p w14:paraId="22113D95" w14:textId="77777777" w:rsidR="00063299" w:rsidRDefault="00000000">
      <w:pPr>
        <w:spacing w:after="0" w:line="276" w:lineRule="auto"/>
        <w:ind w:left="0" w:right="-3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 INOLTRE</w:t>
      </w:r>
    </w:p>
    <w:p w14:paraId="0A745164" w14:textId="77777777" w:rsidR="00063299" w:rsidRDefault="00000000">
      <w:pPr>
        <w:spacing w:after="0" w:line="276" w:lineRule="auto"/>
        <w:ind w:left="826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conoscere e di accettare, ai fini delle responsabilità civili e penali, l'Avviso del mercatino natalizio 2023 e tutte le clausole ivi contenute, senza alcuna riserva.</w:t>
      </w:r>
    </w:p>
    <w:p w14:paraId="2B632A68" w14:textId="77777777" w:rsidR="00063299" w:rsidRDefault="00063299">
      <w:pPr>
        <w:spacing w:after="0" w:line="276" w:lineRule="auto"/>
        <w:ind w:left="826" w:right="-3" w:firstLine="0"/>
        <w:rPr>
          <w:rFonts w:asciiTheme="minorHAnsi" w:hAnsiTheme="minorHAnsi" w:cstheme="minorHAnsi"/>
          <w:sz w:val="24"/>
          <w:szCs w:val="24"/>
        </w:rPr>
      </w:pPr>
    </w:p>
    <w:p w14:paraId="165E950A" w14:textId="77777777" w:rsidR="00063299" w:rsidRDefault="00000000">
      <w:pPr>
        <w:spacing w:after="0" w:line="276" w:lineRule="auto"/>
        <w:ind w:left="10" w:right="-3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ALLEGA:</w:t>
      </w:r>
    </w:p>
    <w:p w14:paraId="458853C5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Fotocopia documento identità, in corso di validità, della persona fisica, del rappresentante legale dell'ente, associazione o società o copia del permesso di soggiorno in corso di validità (per i cittadini extra comunitari);</w:t>
      </w:r>
    </w:p>
    <w:p w14:paraId="1A02986E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Fotocopia atto costitutivo e/o statuto se Associazioni, Enti, Comitati, società ecc.;</w:t>
      </w:r>
    </w:p>
    <w:p w14:paraId="709E664F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Elenco dei prodotti ivi coltivati (solo per produttori agricoli);</w:t>
      </w:r>
    </w:p>
    <w:p w14:paraId="07C7E74E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Dichiarazione sostitutiva atto di notorietà che attesti di essere in possesso dei requisiti soggettivi antimafia di cui all'art.67 del d.lgs. 06/09/2011 n.159, come da modello "A" allegato al presente avviso;</w:t>
      </w:r>
    </w:p>
    <w:p w14:paraId="1B013F87" w14:textId="329E2829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Dichiarazione sostitutiva atto di notorietà (art. 47 D.P.R. 28/12/2000 n. 445) che attesti di non aver riportato condanne penali e non aver procedimenti penali pendenti, come da modello "B" allegato al presente avviso; </w:t>
      </w:r>
    </w:p>
    <w:p w14:paraId="19EEED9F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Elenco degli articoli - prodotti che s'intende porre in vendita; </w:t>
      </w:r>
    </w:p>
    <w:p w14:paraId="7E1E9C7D" w14:textId="77777777" w:rsidR="00063299" w:rsidRDefault="00000000">
      <w:pPr>
        <w:pStyle w:val="Paragrafoelenco"/>
        <w:numPr>
          <w:ilvl w:val="0"/>
          <w:numId w:val="3"/>
        </w:numPr>
        <w:spacing w:after="0" w:line="276" w:lineRule="auto"/>
        <w:ind w:right="-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N.(almeno tre) fotografie degli articoli - prodotti che si intende porre in vendita.</w:t>
      </w:r>
    </w:p>
    <w:p w14:paraId="77665C4C" w14:textId="77777777" w:rsidR="00063299" w:rsidRDefault="00063299">
      <w:pPr>
        <w:spacing w:after="0" w:line="276" w:lineRule="auto"/>
        <w:ind w:left="1080" w:right="-3" w:firstLine="0"/>
        <w:rPr>
          <w:rFonts w:asciiTheme="minorHAnsi" w:hAnsiTheme="minorHAnsi" w:cstheme="minorHAnsi"/>
          <w:sz w:val="24"/>
          <w:szCs w:val="24"/>
        </w:rPr>
      </w:pPr>
    </w:p>
    <w:p w14:paraId="2CEFB73D" w14:textId="77777777" w:rsidR="00063299" w:rsidRDefault="00000000">
      <w:pPr>
        <w:spacing w:after="0" w:line="276" w:lineRule="auto"/>
        <w:ind w:left="724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………………………………….</w:t>
      </w:r>
    </w:p>
    <w:p w14:paraId="03555ABB" w14:textId="77777777" w:rsidR="00063299" w:rsidRDefault="00000000">
      <w:pPr>
        <w:spacing w:after="0" w:line="276" w:lineRule="auto"/>
        <w:ind w:left="6048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Firma del dichiarante</w:t>
      </w:r>
    </w:p>
    <w:p w14:paraId="7C867AEB" w14:textId="77777777" w:rsidR="00063299" w:rsidRDefault="00063299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</w:p>
    <w:p w14:paraId="4E26720C" w14:textId="77777777" w:rsidR="00063299" w:rsidRDefault="00000000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……………………………………………………………….……</w:t>
      </w:r>
    </w:p>
    <w:p w14:paraId="33F21DB0" w14:textId="77777777" w:rsidR="00063299" w:rsidRDefault="00063299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</w:p>
    <w:p w14:paraId="6A69AEEB" w14:textId="77777777" w:rsidR="00063299" w:rsidRDefault="00063299">
      <w:pPr>
        <w:spacing w:after="0" w:line="276" w:lineRule="auto"/>
        <w:ind w:left="4973" w:right="-3" w:firstLine="0"/>
        <w:rPr>
          <w:rFonts w:asciiTheme="minorHAnsi" w:hAnsiTheme="minorHAnsi" w:cstheme="minorHAnsi"/>
          <w:sz w:val="24"/>
          <w:szCs w:val="24"/>
        </w:rPr>
      </w:pPr>
    </w:p>
    <w:sectPr w:rsidR="00063299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C3E5" w14:textId="77777777" w:rsidR="00B560D9" w:rsidRDefault="00B560D9">
      <w:pPr>
        <w:spacing w:after="0" w:line="240" w:lineRule="auto"/>
      </w:pPr>
      <w:r>
        <w:separator/>
      </w:r>
    </w:p>
  </w:endnote>
  <w:endnote w:type="continuationSeparator" w:id="0">
    <w:p w14:paraId="24AD5E23" w14:textId="77777777" w:rsidR="00B560D9" w:rsidRDefault="00B5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B1F8" w14:textId="77777777" w:rsidR="00063299" w:rsidRDefault="000632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2ABD" w14:textId="77777777" w:rsidR="00063299" w:rsidRDefault="00000000">
    <w:pPr>
      <w:pStyle w:val="Pidipagina"/>
      <w:rPr>
        <w:rFonts w:asciiTheme="majorHAnsi" w:hAnsiTheme="majorHAnsi"/>
      </w:rPr>
    </w:pPr>
    <w:r>
      <w:rPr>
        <w:rFonts w:asciiTheme="minorHAnsi" w:hAnsiTheme="minorHAnsi" w:cstheme="minorHAnsi"/>
        <w:i/>
        <w:color w:val="auto"/>
        <w:sz w:val="14"/>
        <w:szCs w:val="16"/>
      </w:rPr>
      <w:t>BANDO PER ASSEGNAZIONE DI CONCESSIONE TEMPORANEA DI SUOLO PUBBLICO</w:t>
    </w:r>
    <w:r>
      <w:rPr>
        <w:rFonts w:asciiTheme="minorHAnsi" w:hAnsiTheme="minorHAnsi" w:cstheme="minorHAnsi"/>
        <w:color w:val="auto"/>
        <w:sz w:val="16"/>
        <w:szCs w:val="16"/>
      </w:rPr>
      <w:tab/>
      <w:t>Pagina</w:t>
    </w:r>
    <w:r>
      <w:rPr>
        <w:rFonts w:asciiTheme="majorHAnsi" w:hAnsiTheme="majorHAnsi"/>
      </w:rPr>
      <w:t xml:space="preserve">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3</w:t>
    </w:r>
    <w:r>
      <w:rPr>
        <w:rFonts w:ascii="Cambria" w:hAnsi="Cambria"/>
      </w:rPr>
      <w:fldChar w:fldCharType="end"/>
    </w:r>
  </w:p>
  <w:p w14:paraId="26C35CF8" w14:textId="77777777" w:rsidR="00063299" w:rsidRDefault="000632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D12C" w14:textId="77777777" w:rsidR="00063299" w:rsidRDefault="00000000">
    <w:pPr>
      <w:pStyle w:val="Pidipagina"/>
      <w:rPr>
        <w:rFonts w:asciiTheme="majorHAnsi" w:hAnsiTheme="majorHAnsi"/>
      </w:rPr>
    </w:pPr>
    <w:r>
      <w:rPr>
        <w:rFonts w:asciiTheme="minorHAnsi" w:hAnsiTheme="minorHAnsi" w:cstheme="minorHAnsi"/>
        <w:i/>
        <w:color w:val="auto"/>
        <w:sz w:val="14"/>
        <w:szCs w:val="16"/>
      </w:rPr>
      <w:t>BANDO PER ASSEGNAZIONE DI CONCESSIONE TEMPORANEA DI SUOLO PUBBLICO</w:t>
    </w:r>
    <w:r>
      <w:rPr>
        <w:rFonts w:asciiTheme="minorHAnsi" w:hAnsiTheme="minorHAnsi" w:cstheme="minorHAnsi"/>
        <w:color w:val="auto"/>
        <w:sz w:val="16"/>
        <w:szCs w:val="16"/>
      </w:rPr>
      <w:tab/>
      <w:t>Pagina</w:t>
    </w:r>
    <w:r>
      <w:rPr>
        <w:rFonts w:asciiTheme="majorHAnsi" w:hAnsiTheme="majorHAnsi"/>
      </w:rPr>
      <w:t xml:space="preserve">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3</w:t>
    </w:r>
    <w:r>
      <w:rPr>
        <w:rFonts w:ascii="Cambria" w:hAnsi="Cambria"/>
      </w:rPr>
      <w:fldChar w:fldCharType="end"/>
    </w:r>
  </w:p>
  <w:p w14:paraId="3E265DED" w14:textId="77777777" w:rsidR="00063299" w:rsidRDefault="000632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CDEF" w14:textId="77777777" w:rsidR="00B560D9" w:rsidRDefault="00B560D9">
      <w:pPr>
        <w:spacing w:after="0" w:line="240" w:lineRule="auto"/>
      </w:pPr>
      <w:r>
        <w:separator/>
      </w:r>
    </w:p>
  </w:footnote>
  <w:footnote w:type="continuationSeparator" w:id="0">
    <w:p w14:paraId="13855456" w14:textId="77777777" w:rsidR="00B560D9" w:rsidRDefault="00B5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6"/>
    <w:multiLevelType w:val="multilevel"/>
    <w:tmpl w:val="29585F44"/>
    <w:lvl w:ilvl="0">
      <w:start w:val="1"/>
      <w:numFmt w:val="bullet"/>
      <w:lvlText w:val=""/>
      <w:lvlJc w:val="left"/>
      <w:pPr>
        <w:tabs>
          <w:tab w:val="num" w:pos="0"/>
        </w:tabs>
        <w:ind w:left="144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67DD9"/>
    <w:multiLevelType w:val="multilevel"/>
    <w:tmpl w:val="66FC31B0"/>
    <w:lvl w:ilvl="0">
      <w:start w:val="1"/>
      <w:numFmt w:val="bullet"/>
      <w:lvlText w:val=""/>
      <w:lvlJc w:val="left"/>
      <w:pPr>
        <w:tabs>
          <w:tab w:val="num" w:pos="0"/>
        </w:tabs>
        <w:ind w:left="16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1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0A066B"/>
    <w:multiLevelType w:val="multilevel"/>
    <w:tmpl w:val="E716D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5E04866"/>
    <w:multiLevelType w:val="hybridMultilevel"/>
    <w:tmpl w:val="57D4ECF8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3C860E83"/>
    <w:multiLevelType w:val="multilevel"/>
    <w:tmpl w:val="B43CE014"/>
    <w:lvl w:ilvl="0">
      <w:start w:val="1"/>
      <w:numFmt w:val="bullet"/>
      <w:lvlText w:val="o"/>
      <w:lvlJc w:val="left"/>
      <w:pPr>
        <w:tabs>
          <w:tab w:val="num" w:pos="0"/>
        </w:tabs>
        <w:ind w:left="1444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22A45"/>
    <w:multiLevelType w:val="multilevel"/>
    <w:tmpl w:val="9B2A15E2"/>
    <w:lvl w:ilvl="0">
      <w:start w:val="1"/>
      <w:numFmt w:val="decimal"/>
      <w:lvlText w:val="%1."/>
      <w:lvlJc w:val="left"/>
      <w:pPr>
        <w:tabs>
          <w:tab w:val="num" w:pos="0"/>
        </w:tabs>
        <w:ind w:left="1485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45" w:hanging="180"/>
      </w:pPr>
    </w:lvl>
  </w:abstractNum>
  <w:abstractNum w:abstractNumId="6" w15:restartNumberingAfterBreak="0">
    <w:nsid w:val="6A6F70A3"/>
    <w:multiLevelType w:val="multilevel"/>
    <w:tmpl w:val="FCDE878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33094683">
    <w:abstractNumId w:val="4"/>
  </w:num>
  <w:num w:numId="2" w16cid:durableId="800802278">
    <w:abstractNumId w:val="1"/>
  </w:num>
  <w:num w:numId="3" w16cid:durableId="1489862654">
    <w:abstractNumId w:val="5"/>
  </w:num>
  <w:num w:numId="4" w16cid:durableId="1110126001">
    <w:abstractNumId w:val="6"/>
  </w:num>
  <w:num w:numId="5" w16cid:durableId="1675497374">
    <w:abstractNumId w:val="0"/>
  </w:num>
  <w:num w:numId="6" w16cid:durableId="264579614">
    <w:abstractNumId w:val="2"/>
  </w:num>
  <w:num w:numId="7" w16cid:durableId="848250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99"/>
    <w:rsid w:val="00063299"/>
    <w:rsid w:val="005A01FE"/>
    <w:rsid w:val="009E3D58"/>
    <w:rsid w:val="00B560D9"/>
    <w:rsid w:val="00BF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8589"/>
  <w15:docId w15:val="{A98618ED-53EA-4FD2-B512-F517B995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40D2"/>
    <w:pPr>
      <w:spacing w:after="159" w:line="259" w:lineRule="auto"/>
      <w:ind w:left="725" w:right="1094" w:firstLine="4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040D2"/>
    <w:rPr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40D2"/>
    <w:rPr>
      <w:rFonts w:ascii="Times New Roman" w:eastAsia="Times New Roman" w:hAnsi="Times New Roman" w:cs="Times New Roman"/>
      <w:color w:val="00000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040D2"/>
    <w:rPr>
      <w:rFonts w:ascii="Tahoma" w:eastAsia="Times New Roman" w:hAnsi="Tahoma" w:cs="Tahoma"/>
      <w:color w:val="000000"/>
      <w:sz w:val="16"/>
      <w:szCs w:val="16"/>
      <w:lang w:eastAsia="it-I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0040D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0040D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040D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polignanoamare.b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Pippo Pluto</dc:creator>
  <dc:description/>
  <cp:lastModifiedBy>Raffaele Vito</cp:lastModifiedBy>
  <cp:revision>3</cp:revision>
  <cp:lastPrinted>2025-11-21T11:39:00Z</cp:lastPrinted>
  <dcterms:created xsi:type="dcterms:W3CDTF">2025-11-21T11:38:00Z</dcterms:created>
  <dcterms:modified xsi:type="dcterms:W3CDTF">2025-11-21T11:40:00Z</dcterms:modified>
  <dc:language>it-IT</dc:language>
</cp:coreProperties>
</file>